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9" w:rsidRPr="005C4F8E" w:rsidRDefault="00FB433B" w:rsidP="00433369">
      <w:pPr>
        <w:autoSpaceDE w:val="0"/>
        <w:autoSpaceDN w:val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Образец 1</w:t>
      </w:r>
    </w:p>
    <w:p w:rsidR="00A31632" w:rsidRPr="00433369" w:rsidRDefault="00A31632" w:rsidP="00433369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4D6F13" w:rsidRDefault="004D6F13" w:rsidP="004D6F13">
      <w:pPr>
        <w:autoSpaceDE w:val="0"/>
        <w:autoSpaceDN w:val="0"/>
        <w:jc w:val="center"/>
        <w:rPr>
          <w:b/>
          <w:sz w:val="28"/>
          <w:szCs w:val="28"/>
        </w:rPr>
      </w:pPr>
      <w:r w:rsidRPr="004D6F13">
        <w:rPr>
          <w:b/>
          <w:sz w:val="28"/>
          <w:szCs w:val="28"/>
        </w:rPr>
        <w:t>СВЕДЕНИЯ ЗА КАНДИДАТА</w:t>
      </w:r>
    </w:p>
    <w:p w:rsidR="00336C03" w:rsidRPr="004D6F13" w:rsidRDefault="004D6F13" w:rsidP="004D6F13">
      <w:pPr>
        <w:autoSpaceDE w:val="0"/>
        <w:autoSpaceDN w:val="0"/>
        <w:jc w:val="center"/>
        <w:rPr>
          <w:b/>
          <w:sz w:val="28"/>
          <w:szCs w:val="28"/>
        </w:rPr>
      </w:pPr>
      <w:r w:rsidRPr="004D6F13">
        <w:rPr>
          <w:b/>
          <w:sz w:val="28"/>
          <w:szCs w:val="28"/>
        </w:rPr>
        <w:t>ПРИ УЧАСТИЕ В МАЛКА ОБЩЕСТВЕНА ПОРЪЧКА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4D6F13">
      <w:pPr>
        <w:autoSpaceDE w:val="0"/>
        <w:autoSpaceDN w:val="0"/>
        <w:jc w:val="center"/>
        <w:rPr>
          <w:sz w:val="28"/>
          <w:szCs w:val="28"/>
        </w:rPr>
      </w:pPr>
      <w:r w:rsidRPr="00134D53">
        <w:rPr>
          <w:sz w:val="28"/>
          <w:szCs w:val="28"/>
        </w:rPr>
        <w:t>Предмет на поръчката: "................................................"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4D6F13">
      <w:pPr>
        <w:autoSpaceDE w:val="0"/>
        <w:autoSpaceDN w:val="0"/>
        <w:jc w:val="center"/>
        <w:rPr>
          <w:sz w:val="28"/>
          <w:szCs w:val="28"/>
        </w:rPr>
      </w:pPr>
      <w:r w:rsidRPr="00134D53">
        <w:rPr>
          <w:sz w:val="28"/>
          <w:szCs w:val="28"/>
        </w:rPr>
        <w:t>СВЕДЕНИЯ ЗА КАНДИДАТА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1.  Фирма (наименование) на кандидата: ................................. ............................................................................. .............................................................................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2.  Седалище и адрес на управление: .................................... ............................................................................. .............................................. телефон: ..................... факс: .................................... телекс: ..........................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3.  Лице за контакти: .................................................. длъжност .........................................  Адрес ................... ............................................................................. ............................................................................. телефон ............................, факс ..................................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4.  Лични данни: ....................................................... ЕГН .................., л. к. № .............. издадена от ..................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>..................................... гр. ..................................,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>от ..........................................................................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5.  Обслужваща банка: .................................................. б. код ..............., № на сметка, по която ще бъде възстановена гаранцията .........................., титуляр на сметката .............................</w:t>
      </w: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</w:p>
    <w:p w:rsidR="00336C03" w:rsidRPr="00134D53" w:rsidRDefault="00336C03" w:rsidP="00336C03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Дата ............. 200... г.              подпис и печат: ..............</w:t>
      </w:r>
    </w:p>
    <w:p w:rsidR="00346CFC" w:rsidRDefault="00346CFC"/>
    <w:sectPr w:rsidR="00346CF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CF130F"/>
    <w:rsid w:val="00336C03"/>
    <w:rsid w:val="00346CFC"/>
    <w:rsid w:val="004010B5"/>
    <w:rsid w:val="00433369"/>
    <w:rsid w:val="004D6F13"/>
    <w:rsid w:val="005C4F8E"/>
    <w:rsid w:val="008734D0"/>
    <w:rsid w:val="00883353"/>
    <w:rsid w:val="00A31632"/>
    <w:rsid w:val="00C16AB2"/>
    <w:rsid w:val="00CF130F"/>
    <w:rsid w:val="00FB30C5"/>
    <w:rsid w:val="00FB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C03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Сведения за кандидата при участие в процедура по обществена поръчка</vt:lpstr>
    </vt:vector>
  </TitlesOfParts>
  <Company>National Health Insurance Fund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кандидата при участие в процедура по обществена поръчка</dc:title>
  <dc:creator>rcachev</dc:creator>
  <cp:lastModifiedBy>adgeorgieva</cp:lastModifiedBy>
  <cp:revision>2</cp:revision>
  <dcterms:created xsi:type="dcterms:W3CDTF">2011-02-22T14:28:00Z</dcterms:created>
  <dcterms:modified xsi:type="dcterms:W3CDTF">2011-02-22T14:28:00Z</dcterms:modified>
</cp:coreProperties>
</file>